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FF82" w14:textId="45E88F51" w:rsidR="00B40E0F" w:rsidRDefault="00B40E0F">
      <w:pPr>
        <w:rPr>
          <w:b/>
        </w:rPr>
      </w:pPr>
      <w:r>
        <w:rPr>
          <w:b/>
        </w:rPr>
        <w:t>Membership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40E0F" w14:paraId="09B171EE" w14:textId="77777777" w:rsidTr="00A7664A">
        <w:trPr>
          <w:trHeight w:val="521"/>
        </w:trPr>
        <w:tc>
          <w:tcPr>
            <w:tcW w:w="3397" w:type="dxa"/>
          </w:tcPr>
          <w:p w14:paraId="00FDDD8C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Name of Member</w:t>
            </w:r>
          </w:p>
        </w:tc>
        <w:tc>
          <w:tcPr>
            <w:tcW w:w="5619" w:type="dxa"/>
          </w:tcPr>
          <w:p w14:paraId="2628E3A2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40E0F" w14:paraId="39051231" w14:textId="77777777" w:rsidTr="00A7664A">
        <w:trPr>
          <w:trHeight w:val="429"/>
        </w:trPr>
        <w:tc>
          <w:tcPr>
            <w:tcW w:w="3397" w:type="dxa"/>
          </w:tcPr>
          <w:p w14:paraId="776C7FA7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5619" w:type="dxa"/>
          </w:tcPr>
          <w:p w14:paraId="186A171A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40E0F" w14:paraId="21C8F121" w14:textId="77777777" w:rsidTr="00A7664A">
        <w:trPr>
          <w:trHeight w:val="393"/>
        </w:trPr>
        <w:tc>
          <w:tcPr>
            <w:tcW w:w="3397" w:type="dxa"/>
          </w:tcPr>
          <w:p w14:paraId="1297C229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5619" w:type="dxa"/>
          </w:tcPr>
          <w:p w14:paraId="630068FF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40E0F" w14:paraId="05603EFB" w14:textId="77777777" w:rsidTr="00A7664A">
        <w:tc>
          <w:tcPr>
            <w:tcW w:w="3397" w:type="dxa"/>
          </w:tcPr>
          <w:p w14:paraId="34D74772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Company Address</w:t>
            </w:r>
          </w:p>
        </w:tc>
        <w:tc>
          <w:tcPr>
            <w:tcW w:w="5619" w:type="dxa"/>
          </w:tcPr>
          <w:p w14:paraId="41DCACB1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9D9D8B1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55AE8B3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B9DF22B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40E0F" w14:paraId="55F040A8" w14:textId="77777777" w:rsidTr="00A7664A">
        <w:tc>
          <w:tcPr>
            <w:tcW w:w="3397" w:type="dxa"/>
          </w:tcPr>
          <w:p w14:paraId="585CD11D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Company Telephone Number (</w:t>
            </w:r>
            <w:proofErr w:type="spellStart"/>
            <w:r w:rsidRPr="00096414">
              <w:rPr>
                <w:b/>
                <w:sz w:val="24"/>
                <w:szCs w:val="24"/>
              </w:rPr>
              <w:t>pref</w:t>
            </w:r>
            <w:proofErr w:type="spellEnd"/>
            <w:r w:rsidRPr="00096414">
              <w:rPr>
                <w:b/>
                <w:sz w:val="24"/>
                <w:szCs w:val="24"/>
              </w:rPr>
              <w:t xml:space="preserve"> Mobile)</w:t>
            </w:r>
          </w:p>
        </w:tc>
        <w:tc>
          <w:tcPr>
            <w:tcW w:w="5619" w:type="dxa"/>
          </w:tcPr>
          <w:p w14:paraId="7BCF2CA2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40E0F" w14:paraId="08817C9C" w14:textId="77777777" w:rsidTr="00A7664A">
        <w:tc>
          <w:tcPr>
            <w:tcW w:w="3397" w:type="dxa"/>
          </w:tcPr>
          <w:p w14:paraId="7CED45F8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Please confirm:</w:t>
            </w:r>
          </w:p>
          <w:p w14:paraId="35A22C3D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I can be contacted by:</w:t>
            </w:r>
          </w:p>
          <w:p w14:paraId="2987DE6D" w14:textId="77777777" w:rsidR="00B40E0F" w:rsidRPr="00096414" w:rsidRDefault="00B40E0F" w:rsidP="00A7664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Email</w:t>
            </w:r>
          </w:p>
          <w:p w14:paraId="5C6CD343" w14:textId="77777777" w:rsidR="00B40E0F" w:rsidRPr="00096414" w:rsidRDefault="00B40E0F" w:rsidP="00A7664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Telephone</w:t>
            </w:r>
          </w:p>
          <w:p w14:paraId="55F19F1C" w14:textId="77777777" w:rsidR="00B40E0F" w:rsidRPr="00096414" w:rsidRDefault="00B40E0F" w:rsidP="00A7664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5619" w:type="dxa"/>
          </w:tcPr>
          <w:p w14:paraId="3171D2FC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6B7D0E8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4D63970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Yes/No</w:t>
            </w:r>
          </w:p>
          <w:p w14:paraId="2966398F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Yes/No</w:t>
            </w:r>
          </w:p>
          <w:p w14:paraId="51BADB72" w14:textId="77777777" w:rsidR="00B40E0F" w:rsidRPr="00096414" w:rsidRDefault="00B40E0F" w:rsidP="00A7664A">
            <w:pPr>
              <w:spacing w:line="276" w:lineRule="auto"/>
              <w:rPr>
                <w:b/>
                <w:sz w:val="24"/>
                <w:szCs w:val="24"/>
              </w:rPr>
            </w:pPr>
            <w:r w:rsidRPr="00096414">
              <w:rPr>
                <w:b/>
                <w:sz w:val="24"/>
                <w:szCs w:val="24"/>
              </w:rPr>
              <w:t>Yes/No</w:t>
            </w:r>
          </w:p>
        </w:tc>
      </w:tr>
    </w:tbl>
    <w:p w14:paraId="6A961821" w14:textId="77777777" w:rsidR="00B40E0F" w:rsidRDefault="00B40E0F">
      <w:pPr>
        <w:rPr>
          <w:b/>
        </w:rPr>
      </w:pPr>
      <w:r>
        <w:rPr>
          <w:b/>
        </w:rPr>
        <w:t xml:space="preserve"> </w:t>
      </w:r>
    </w:p>
    <w:p w14:paraId="1B289151" w14:textId="77777777" w:rsidR="00B40E0F" w:rsidRPr="00BA482F" w:rsidRDefault="00B40E0F">
      <w:pPr>
        <w:rPr>
          <w:b/>
          <w:sz w:val="20"/>
          <w:szCs w:val="20"/>
        </w:rPr>
      </w:pPr>
      <w:r w:rsidRPr="00BA482F">
        <w:rPr>
          <w:b/>
          <w:sz w:val="20"/>
          <w:szCs w:val="20"/>
        </w:rPr>
        <w:t>Note: You will only be contacted with relevant information about ABN – meetings and information to support you with your business as well as potential offers from other members. Otherwise there will be no marketing material sent to you.</w:t>
      </w:r>
    </w:p>
    <w:p w14:paraId="7E5B9668" w14:textId="0BFBB56E" w:rsidR="00B40E0F" w:rsidRDefault="00C46CFE">
      <w:pPr>
        <w:rPr>
          <w:b/>
        </w:rPr>
      </w:pPr>
      <w:r>
        <w:rPr>
          <w:b/>
        </w:rPr>
        <w:t xml:space="preserve">Please make payment </w:t>
      </w:r>
      <w:r w:rsidR="00924984">
        <w:rPr>
          <w:b/>
        </w:rPr>
        <w:t xml:space="preserve">for £30 </w:t>
      </w:r>
      <w:r w:rsidR="00DD5F7C">
        <w:rPr>
          <w:b/>
        </w:rPr>
        <w:t xml:space="preserve">annual fee plus £20 one off fee for inclusion on website (£50) </w:t>
      </w:r>
      <w:r>
        <w:rPr>
          <w:b/>
        </w:rPr>
        <w:t>to:</w:t>
      </w:r>
    </w:p>
    <w:p w14:paraId="3163BAB7" w14:textId="77777777" w:rsidR="00993950" w:rsidRDefault="00993950" w:rsidP="00993950">
      <w:pPr>
        <w:jc w:val="both"/>
        <w:rPr>
          <w:i/>
        </w:rPr>
      </w:pPr>
      <w:r>
        <w:rPr>
          <w:i/>
        </w:rPr>
        <w:t xml:space="preserve">Account name: </w:t>
      </w:r>
      <w:r>
        <w:rPr>
          <w:i/>
        </w:rPr>
        <w:tab/>
      </w:r>
      <w:r>
        <w:rPr>
          <w:i/>
        </w:rPr>
        <w:tab/>
        <w:t>AYLESHAM BUSINESS NETWORK</w:t>
      </w:r>
    </w:p>
    <w:p w14:paraId="59FEBB79" w14:textId="77777777" w:rsidR="00993950" w:rsidRDefault="00993950" w:rsidP="00993950">
      <w:pPr>
        <w:jc w:val="both"/>
        <w:rPr>
          <w:i/>
        </w:rPr>
      </w:pPr>
      <w:r>
        <w:rPr>
          <w:i/>
        </w:rPr>
        <w:t>Account sort code:</w:t>
      </w:r>
      <w:r>
        <w:rPr>
          <w:i/>
        </w:rPr>
        <w:tab/>
        <w:t>60-83-01 (Unity Trust Bank)</w:t>
      </w:r>
    </w:p>
    <w:p w14:paraId="1C6AE541" w14:textId="77777777" w:rsidR="00993950" w:rsidRDefault="00993950" w:rsidP="00993950">
      <w:pPr>
        <w:jc w:val="both"/>
        <w:rPr>
          <w:i/>
        </w:rPr>
      </w:pPr>
      <w:r>
        <w:rPr>
          <w:i/>
        </w:rPr>
        <w:t>Account number:</w:t>
      </w:r>
      <w:r>
        <w:rPr>
          <w:i/>
        </w:rPr>
        <w:tab/>
        <w:t>20440569</w:t>
      </w:r>
    </w:p>
    <w:p w14:paraId="4BE9AF5A" w14:textId="6843041A" w:rsidR="00993950" w:rsidRDefault="00993950" w:rsidP="00993950">
      <w:pPr>
        <w:jc w:val="both"/>
        <w:rPr>
          <w:i/>
        </w:rPr>
      </w:pPr>
      <w:r>
        <w:rPr>
          <w:i/>
        </w:rPr>
        <w:t>Please quote your surname so we can easily identify who has paid.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40E0F" w14:paraId="070C8912" w14:textId="77777777" w:rsidTr="00B40E0F">
        <w:tc>
          <w:tcPr>
            <w:tcW w:w="1555" w:type="dxa"/>
          </w:tcPr>
          <w:p w14:paraId="1AA606A6" w14:textId="77777777" w:rsidR="00B40E0F" w:rsidRPr="00A7664A" w:rsidRDefault="00B40E0F" w:rsidP="00A7664A">
            <w:pPr>
              <w:spacing w:line="360" w:lineRule="auto"/>
              <w:rPr>
                <w:b/>
                <w:sz w:val="28"/>
                <w:szCs w:val="28"/>
              </w:rPr>
            </w:pPr>
            <w:r w:rsidRPr="00A7664A">
              <w:rPr>
                <w:b/>
                <w:sz w:val="28"/>
                <w:szCs w:val="28"/>
              </w:rPr>
              <w:t>Signed</w:t>
            </w:r>
          </w:p>
        </w:tc>
        <w:tc>
          <w:tcPr>
            <w:tcW w:w="7461" w:type="dxa"/>
          </w:tcPr>
          <w:p w14:paraId="6E59D350" w14:textId="77777777" w:rsidR="00B40E0F" w:rsidRPr="00A7664A" w:rsidRDefault="00B40E0F" w:rsidP="00A7664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40E0F" w14:paraId="4097D753" w14:textId="77777777" w:rsidTr="00B40E0F">
        <w:tc>
          <w:tcPr>
            <w:tcW w:w="1555" w:type="dxa"/>
          </w:tcPr>
          <w:p w14:paraId="06F32553" w14:textId="77777777" w:rsidR="00B40E0F" w:rsidRPr="00A7664A" w:rsidRDefault="00B40E0F" w:rsidP="00A7664A">
            <w:pPr>
              <w:spacing w:line="360" w:lineRule="auto"/>
              <w:rPr>
                <w:b/>
                <w:sz w:val="28"/>
                <w:szCs w:val="28"/>
              </w:rPr>
            </w:pPr>
            <w:r w:rsidRPr="00A7664A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7461" w:type="dxa"/>
          </w:tcPr>
          <w:p w14:paraId="38EB93F4" w14:textId="77777777" w:rsidR="00B40E0F" w:rsidRPr="00A7664A" w:rsidRDefault="00B40E0F" w:rsidP="00A7664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40E0F" w14:paraId="226DDAD2" w14:textId="77777777" w:rsidTr="00B40E0F">
        <w:tc>
          <w:tcPr>
            <w:tcW w:w="1555" w:type="dxa"/>
          </w:tcPr>
          <w:p w14:paraId="1C2C6345" w14:textId="77777777" w:rsidR="00B40E0F" w:rsidRPr="00A7664A" w:rsidRDefault="00B40E0F" w:rsidP="00A7664A">
            <w:pPr>
              <w:spacing w:line="360" w:lineRule="auto"/>
              <w:rPr>
                <w:b/>
                <w:sz w:val="28"/>
                <w:szCs w:val="28"/>
              </w:rPr>
            </w:pPr>
            <w:r w:rsidRPr="00A7664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461" w:type="dxa"/>
          </w:tcPr>
          <w:p w14:paraId="6DE918EB" w14:textId="77777777" w:rsidR="00B40E0F" w:rsidRPr="00A7664A" w:rsidRDefault="00B40E0F" w:rsidP="00A7664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0AA0CD3D" w14:textId="0E9066DA" w:rsidR="00A7664A" w:rsidRPr="00B40E0F" w:rsidRDefault="00A7664A">
      <w:pPr>
        <w:rPr>
          <w:b/>
        </w:rPr>
      </w:pPr>
      <w:r>
        <w:rPr>
          <w:b/>
        </w:rPr>
        <w:t xml:space="preserve">Please return to Sara Sheppard – </w:t>
      </w:r>
      <w:hyperlink r:id="rId7" w:history="1">
        <w:r w:rsidRPr="0051249A">
          <w:rPr>
            <w:rStyle w:val="Hyperlink"/>
            <w:b/>
          </w:rPr>
          <w:t>sara@slswillsandmore.co.uk</w:t>
        </w:r>
      </w:hyperlink>
    </w:p>
    <w:sectPr w:rsidR="00A7664A" w:rsidRPr="00B40E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7782D" w14:textId="77777777" w:rsidR="007A7A11" w:rsidRDefault="007A7A11" w:rsidP="00B40E0F">
      <w:pPr>
        <w:spacing w:after="0" w:line="240" w:lineRule="auto"/>
      </w:pPr>
      <w:r>
        <w:separator/>
      </w:r>
    </w:p>
  </w:endnote>
  <w:endnote w:type="continuationSeparator" w:id="0">
    <w:p w14:paraId="62E3A541" w14:textId="77777777" w:rsidR="007A7A11" w:rsidRDefault="007A7A11" w:rsidP="00B4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61053" w14:textId="77777777" w:rsidR="007A7A11" w:rsidRDefault="007A7A11" w:rsidP="00B40E0F">
      <w:pPr>
        <w:spacing w:after="0" w:line="240" w:lineRule="auto"/>
      </w:pPr>
      <w:r>
        <w:separator/>
      </w:r>
    </w:p>
  </w:footnote>
  <w:footnote w:type="continuationSeparator" w:id="0">
    <w:p w14:paraId="7EE07038" w14:textId="77777777" w:rsidR="007A7A11" w:rsidRDefault="007A7A11" w:rsidP="00B4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D188" w14:textId="77777777" w:rsidR="00B40E0F" w:rsidRDefault="00B40E0F">
    <w:pPr>
      <w:pStyle w:val="Header"/>
    </w:pPr>
    <w:r>
      <w:rPr>
        <w:noProof/>
        <w:lang w:eastAsia="en-GB"/>
      </w:rPr>
      <w:drawing>
        <wp:inline distT="0" distB="0" distL="0" distR="0" wp14:anchorId="0C7C915C" wp14:editId="21E11ECF">
          <wp:extent cx="5731510" cy="19043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90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71908" w14:textId="77777777" w:rsidR="00B40E0F" w:rsidRDefault="00B40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E33"/>
    <w:multiLevelType w:val="hybridMultilevel"/>
    <w:tmpl w:val="DF06A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058"/>
    <w:multiLevelType w:val="hybridMultilevel"/>
    <w:tmpl w:val="B7189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97327C"/>
    <w:multiLevelType w:val="hybridMultilevel"/>
    <w:tmpl w:val="FA8A2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0F"/>
    <w:rsid w:val="00096414"/>
    <w:rsid w:val="00424E39"/>
    <w:rsid w:val="007A7A11"/>
    <w:rsid w:val="00924984"/>
    <w:rsid w:val="00993950"/>
    <w:rsid w:val="00A7664A"/>
    <w:rsid w:val="00A961F3"/>
    <w:rsid w:val="00B40E0F"/>
    <w:rsid w:val="00BA482F"/>
    <w:rsid w:val="00C13826"/>
    <w:rsid w:val="00C46CFE"/>
    <w:rsid w:val="00DD5F7C"/>
    <w:rsid w:val="00E7355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B31DA"/>
  <w15:chartTrackingRefBased/>
  <w15:docId w15:val="{C2E8165E-A699-4361-87AF-A8690B16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0F"/>
  </w:style>
  <w:style w:type="paragraph" w:styleId="Footer">
    <w:name w:val="footer"/>
    <w:basedOn w:val="Normal"/>
    <w:link w:val="FooterChar"/>
    <w:uiPriority w:val="99"/>
    <w:unhideWhenUsed/>
    <w:rsid w:val="00B4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0F"/>
  </w:style>
  <w:style w:type="table" w:styleId="TableGrid">
    <w:name w:val="Table Grid"/>
    <w:basedOn w:val="TableNormal"/>
    <w:uiPriority w:val="39"/>
    <w:rsid w:val="00B4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@slswillsandmo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Sheppard</dc:creator>
  <cp:keywords/>
  <dc:description/>
  <cp:lastModifiedBy>Sara Sheppard</cp:lastModifiedBy>
  <cp:revision>3</cp:revision>
  <dcterms:created xsi:type="dcterms:W3CDTF">2021-11-11T10:22:00Z</dcterms:created>
  <dcterms:modified xsi:type="dcterms:W3CDTF">2021-11-11T10:23:00Z</dcterms:modified>
</cp:coreProperties>
</file>